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78" w:rsidRPr="00905878" w:rsidRDefault="00905878" w:rsidP="00905878">
      <w:pPr>
        <w:pStyle w:val="2"/>
        <w:rPr>
          <w:b w:val="0"/>
        </w:rPr>
      </w:pPr>
      <w:bookmarkStart w:id="0" w:name="_GoBack"/>
      <w:bookmarkEnd w:id="0"/>
      <w:r w:rsidRPr="00905878">
        <w:rPr>
          <w:rStyle w:val="a3"/>
          <w:bCs/>
        </w:rPr>
        <w:t xml:space="preserve">版权转让合同　　</w:t>
      </w:r>
    </w:p>
    <w:p w:rsidR="00905878" w:rsidRPr="00905878" w:rsidRDefault="00905878" w:rsidP="00905878">
      <w:pPr>
        <w:pStyle w:val="a4"/>
      </w:pPr>
      <w:r w:rsidRPr="00905878">
        <w:t> </w:t>
      </w:r>
    </w:p>
    <w:p w:rsidR="00905878" w:rsidRPr="00905878" w:rsidRDefault="00905878" w:rsidP="00905878">
      <w:pPr>
        <w:pStyle w:val="a4"/>
      </w:pPr>
      <w:r w:rsidRPr="00905878">
        <w:t>作者：</w:t>
      </w:r>
    </w:p>
    <w:p w:rsidR="00905878" w:rsidRPr="00905878" w:rsidRDefault="00905878" w:rsidP="00905878">
      <w:pPr>
        <w:pStyle w:val="a4"/>
      </w:pPr>
      <w:r w:rsidRPr="00905878">
        <w:t> </w:t>
      </w:r>
    </w:p>
    <w:p w:rsidR="00905878" w:rsidRPr="00905878" w:rsidRDefault="00905878" w:rsidP="00905878">
      <w:pPr>
        <w:pStyle w:val="a4"/>
      </w:pPr>
      <w:r w:rsidRPr="00905878">
        <w:t>委托代理人：</w:t>
      </w:r>
      <w:r w:rsidRPr="00905878">
        <w:br/>
        <w:t xml:space="preserve">　　</w:t>
      </w:r>
    </w:p>
    <w:p w:rsidR="00905878" w:rsidRPr="00905878" w:rsidRDefault="00905878" w:rsidP="00905878">
      <w:pPr>
        <w:pStyle w:val="a4"/>
      </w:pPr>
      <w:r w:rsidRPr="00905878">
        <w:t>制片人：</w:t>
      </w:r>
    </w:p>
    <w:p w:rsidR="00905878" w:rsidRPr="00905878" w:rsidRDefault="00905878" w:rsidP="00905878">
      <w:pPr>
        <w:pStyle w:val="a4"/>
      </w:pPr>
      <w:r w:rsidRPr="00905878">
        <w:t xml:space="preserve">　　　　</w:t>
      </w:r>
    </w:p>
    <w:p w:rsidR="00905878" w:rsidRPr="00905878" w:rsidRDefault="00905878" w:rsidP="00905878">
      <w:pPr>
        <w:pStyle w:val="a4"/>
      </w:pPr>
      <w:r w:rsidRPr="00905878">
        <w:t>一、作品的名称：</w:t>
      </w:r>
      <w:r w:rsidRPr="00905878">
        <w:br/>
        <w:t xml:space="preserve">　　　　</w:t>
      </w:r>
    </w:p>
    <w:p w:rsidR="00905878" w:rsidRPr="00905878" w:rsidRDefault="00905878" w:rsidP="00905878">
      <w:pPr>
        <w:pStyle w:val="a4"/>
      </w:pPr>
      <w:r w:rsidRPr="00905878">
        <w:t>二、交付出版物，交付已发行的作品：</w:t>
      </w:r>
    </w:p>
    <w:p w:rsidR="00905878" w:rsidRPr="00905878" w:rsidRDefault="00905878" w:rsidP="00905878">
      <w:pPr>
        <w:pStyle w:val="a4"/>
      </w:pPr>
      <w:r w:rsidRPr="00905878">
        <w:t xml:space="preserve">１．正式出版物，交付已发行的作品；　　</w:t>
      </w:r>
    </w:p>
    <w:p w:rsidR="00905878" w:rsidRPr="00905878" w:rsidRDefault="00905878" w:rsidP="00905878">
      <w:pPr>
        <w:pStyle w:val="a4"/>
      </w:pPr>
      <w:r w:rsidRPr="00905878">
        <w:t>２．未出版的作品，交付誊清手稿或打印稿。</w:t>
      </w:r>
      <w:r w:rsidRPr="00905878">
        <w:br/>
        <w:t xml:space="preserve">　　　</w:t>
      </w:r>
    </w:p>
    <w:p w:rsidR="00905878" w:rsidRPr="00905878" w:rsidRDefault="00905878" w:rsidP="00905878">
      <w:pPr>
        <w:pStyle w:val="a4"/>
      </w:pPr>
      <w:r w:rsidRPr="00905878">
        <w:t>三、作品的字数：</w:t>
      </w:r>
      <w:r w:rsidRPr="00905878">
        <w:br/>
        <w:t xml:space="preserve">　　</w:t>
      </w:r>
      <w:r w:rsidRPr="00905878">
        <w:br/>
        <w:t>四、交付作品的日期：</w:t>
      </w:r>
      <w:r w:rsidRPr="00905878">
        <w:br/>
        <w:t xml:space="preserve">　　</w:t>
      </w:r>
      <w:r w:rsidRPr="00905878">
        <w:br/>
        <w:t>五、转让费的数额及支付的方式：</w:t>
      </w:r>
      <w:r w:rsidRPr="00905878">
        <w:br/>
        <w:t>１．制片人以一次总付的方式支付转让费　　元；</w:t>
      </w:r>
      <w:r w:rsidRPr="00905878">
        <w:br/>
        <w:t>２．制片人支付转让费应采用现金。</w:t>
      </w:r>
      <w:r w:rsidRPr="00905878">
        <w:br/>
        <w:t>３．支付转让费的期限：</w:t>
      </w:r>
      <w:r w:rsidRPr="00905878">
        <w:br/>
        <w:t xml:space="preserve">　　</w:t>
      </w:r>
      <w:r w:rsidRPr="00905878">
        <w:br/>
        <w:t>六、转让的权利</w:t>
      </w:r>
      <w:r w:rsidRPr="00905878">
        <w:br/>
        <w:t>作者同意，在制片人付给转让费的前提下，将作品的下列专有权转让给制片人：</w:t>
      </w:r>
      <w:r w:rsidRPr="00905878">
        <w:br/>
        <w:t>１．为拍摄电影（电视）片而改编该作品；</w:t>
      </w:r>
      <w:r w:rsidRPr="00905878">
        <w:br/>
        <w:t>２．复制所制成的影片拷贝或录像带；</w:t>
      </w:r>
      <w:r w:rsidRPr="00905878">
        <w:br/>
        <w:t>３．以电影（电视）形式公演该作品（或其改编本）；</w:t>
      </w:r>
      <w:r w:rsidRPr="00905878">
        <w:br/>
        <w:t>４．以电影（电视）形式，通过广播电台或电视台，广播或播映该作品或其改编本：</w:t>
      </w:r>
      <w:r w:rsidRPr="00905878">
        <w:br/>
        <w:t>５．以电影（电视）形式，发行该作品的电影拷贝或电视录像带；</w:t>
      </w:r>
      <w:r w:rsidRPr="00905878">
        <w:br/>
        <w:t>６．以成册小说（不得超过　　字数）或连载形式出版改成电影（电视）的改</w:t>
      </w:r>
      <w:r w:rsidRPr="00905878">
        <w:lastRenderedPageBreak/>
        <w:t>编本；</w:t>
      </w:r>
      <w:r w:rsidRPr="00905878">
        <w:br/>
        <w:t>７．广播或传播演员现场演出该作品改编剧本的表演。</w:t>
      </w:r>
      <w:r w:rsidRPr="00905878">
        <w:br/>
        <w:t xml:space="preserve">　　</w:t>
      </w:r>
      <w:r w:rsidRPr="00905878">
        <w:br/>
        <w:t>七、作者的担保义务：</w:t>
      </w:r>
      <w:r w:rsidRPr="00905878">
        <w:br/>
        <w:t>１．该作品系作者自己创作，同时自己合法享有所转让的一切专有权，该作品不含有任何侵犯他人版权的内容；</w:t>
      </w:r>
      <w:r w:rsidRPr="00905878">
        <w:br/>
        <w:t>２．该作品不包含任何诽谤他人的内容；</w:t>
      </w:r>
      <w:r w:rsidRPr="00905878">
        <w:br/>
        <w:t>３．所转让的权利未同时转让给任何第三方，也未曾作为抵押财产或其他财产转移给任何第三方，也未曾作为礼物赠与任何第三方。</w:t>
      </w:r>
      <w:r w:rsidRPr="00905878">
        <w:br/>
        <w:t>４．在本合同生效后的　　年内，作者未经制片人同意不得将作品付诸其他人公开表演；</w:t>
      </w:r>
      <w:r w:rsidRPr="00905878">
        <w:br/>
        <w:t>５．作者对上述所列各项专有权，在未经制片人书面表示不接受之前，不得向第三方转让。</w:t>
      </w:r>
      <w:r w:rsidRPr="00905878">
        <w:br/>
        <w:t xml:space="preserve">　　</w:t>
      </w:r>
      <w:r w:rsidRPr="00905878">
        <w:br/>
        <w:t>八、制片人对原作修改权的范围限制：</w:t>
      </w:r>
      <w:r w:rsidRPr="00905878">
        <w:br/>
        <w:t>作者同意（或部分同意）制片人为摄制电影（电视）目的而改动原作的题目、人物、情节和对白等，或将该作品与其他文学作品、戏剧或音乐作品相结合。</w:t>
      </w:r>
      <w:r w:rsidRPr="00905878">
        <w:br/>
        <w:t xml:space="preserve">　　</w:t>
      </w:r>
      <w:r w:rsidRPr="00905878">
        <w:br/>
        <w:t>九、作者收回权利的条件：</w:t>
      </w:r>
      <w:r w:rsidRPr="00905878">
        <w:br/>
        <w:t>如果制片人在合同生效后一定时间（一般一年左右）并未开始拍摄，或在商定的时间内虽开始拍摄，但未在商定的时间内完成，则作者有权要求收回所转让的权利。如果届时制片人已将其中部分或全部权利再转让给第三方，则由制片人负责先收回在第三方手中的权利。</w:t>
      </w:r>
      <w:r w:rsidRPr="00905878">
        <w:br/>
        <w:t xml:space="preserve">　　</w:t>
      </w:r>
      <w:r w:rsidRPr="00905878">
        <w:br/>
        <w:t>十、制片人的义务：</w:t>
      </w:r>
      <w:r w:rsidRPr="00905878">
        <w:br/>
        <w:t>１．根据作品制作成电影（电视）片；</w:t>
      </w:r>
      <w:r w:rsidRPr="00905878">
        <w:br/>
        <w:t>２．以该作品为基础制成的影片（电视片）发行后，按发行的拷贝数量支付一定报酬（在上述“转让费”之外）。</w:t>
      </w:r>
      <w:r w:rsidRPr="00905878">
        <w:br/>
        <w:t xml:space="preserve">　　</w:t>
      </w:r>
      <w:r w:rsidRPr="00905878">
        <w:br/>
        <w:t>十一、制片人能否再转让改编权，由双方立法另行商定。</w:t>
      </w:r>
      <w:r w:rsidRPr="00905878">
        <w:br/>
        <w:t xml:space="preserve">　　</w:t>
      </w:r>
      <w:r w:rsidRPr="00905878">
        <w:br/>
        <w:t>十二、制片人有权将转让著作权的部分从属权利，许可第三方使用，但不得损害作者的合法权益。</w:t>
      </w:r>
      <w:r w:rsidRPr="00905878">
        <w:br/>
        <w:t xml:space="preserve">　　</w:t>
      </w:r>
      <w:r w:rsidRPr="00905878">
        <w:br/>
        <w:t xml:space="preserve">十三、违约责任：　　</w:t>
      </w:r>
    </w:p>
    <w:p w:rsidR="00905878" w:rsidRPr="00905878" w:rsidRDefault="00905878" w:rsidP="00905878">
      <w:pPr>
        <w:pStyle w:val="a4"/>
      </w:pPr>
      <w:r w:rsidRPr="00905878">
        <w:t>１．作者在规定的时间内未交付稿件，制片人有权解除合同，并追究作者的违约责任。</w:t>
      </w:r>
      <w:r w:rsidRPr="00905878">
        <w:br/>
        <w:t>２．制片人在约定的时间内未向作者支付稿酬的，作者有权终止合同，并追究制片人的违约责任。</w:t>
      </w:r>
      <w:r w:rsidRPr="00905878">
        <w:br/>
        <w:t>３．……</w:t>
      </w:r>
      <w:r w:rsidRPr="00905878">
        <w:br/>
        <w:t xml:space="preserve">　　</w:t>
      </w:r>
      <w:r w:rsidRPr="00905878">
        <w:br/>
      </w:r>
      <w:r w:rsidRPr="00905878">
        <w:lastRenderedPageBreak/>
        <w:t>十四、本合同所发生的争议，由作者的住址所在地仲裁机构裁决。该裁决为终局裁决，任何一方不得向法院起诉。</w:t>
      </w:r>
      <w:r w:rsidRPr="00905878">
        <w:br/>
        <w:t xml:space="preserve">　　</w:t>
      </w:r>
      <w:r w:rsidRPr="00905878">
        <w:br/>
        <w:t>十五、本合同自各方签字之日起生效。</w:t>
      </w:r>
      <w:r w:rsidRPr="00905878">
        <w:br/>
        <w:t xml:space="preserve">　　</w:t>
      </w:r>
      <w:r w:rsidRPr="00905878">
        <w:br/>
        <w:t xml:space="preserve">　　</w:t>
      </w:r>
    </w:p>
    <w:p w:rsidR="00905878" w:rsidRPr="00905878" w:rsidRDefault="00905878" w:rsidP="00905878">
      <w:pPr>
        <w:pStyle w:val="a4"/>
      </w:pPr>
      <w:r w:rsidRPr="00905878">
        <w:t>作者（签字）：</w:t>
      </w:r>
      <w:r w:rsidRPr="00905878">
        <w:br/>
        <w:t>住址：</w:t>
      </w:r>
      <w:r w:rsidRPr="00905878">
        <w:br/>
        <w:t>邮政编码：</w:t>
      </w:r>
    </w:p>
    <w:p w:rsidR="00905878" w:rsidRPr="00905878" w:rsidRDefault="00905878" w:rsidP="00905878">
      <w:pPr>
        <w:pStyle w:val="a4"/>
      </w:pPr>
      <w:r w:rsidRPr="00905878">
        <w:t> </w:t>
      </w:r>
    </w:p>
    <w:p w:rsidR="00905878" w:rsidRPr="00905878" w:rsidRDefault="00905878" w:rsidP="00905878">
      <w:pPr>
        <w:pStyle w:val="a4"/>
      </w:pPr>
      <w:r w:rsidRPr="00905878">
        <w:t>代理人（签字）：</w:t>
      </w:r>
      <w:r w:rsidRPr="00905878">
        <w:br/>
        <w:t>住址（或联系地址）：</w:t>
      </w:r>
      <w:r w:rsidRPr="00905878">
        <w:br/>
        <w:t>邮政编码：</w:t>
      </w:r>
    </w:p>
    <w:p w:rsidR="00905878" w:rsidRPr="00905878" w:rsidRDefault="00905878" w:rsidP="00905878">
      <w:pPr>
        <w:pStyle w:val="a4"/>
      </w:pPr>
      <w:r w:rsidRPr="00905878">
        <w:t> </w:t>
      </w:r>
    </w:p>
    <w:p w:rsidR="00905878" w:rsidRPr="00905878" w:rsidRDefault="00905878" w:rsidP="00905878">
      <w:pPr>
        <w:pStyle w:val="a4"/>
      </w:pPr>
      <w:r w:rsidRPr="00905878">
        <w:t>制片单位：</w:t>
      </w:r>
      <w:r w:rsidRPr="00905878">
        <w:br/>
        <w:t>代表人（签字）：</w:t>
      </w:r>
      <w:r w:rsidRPr="00905878">
        <w:br/>
        <w:t>地址：</w:t>
      </w:r>
      <w:r w:rsidRPr="00905878">
        <w:br/>
        <w:t>邮政编码：</w:t>
      </w:r>
    </w:p>
    <w:p w:rsidR="00905878" w:rsidRPr="00905878" w:rsidRDefault="00905878" w:rsidP="00905878">
      <w:pPr>
        <w:pStyle w:val="a4"/>
      </w:pPr>
      <w:r w:rsidRPr="00905878">
        <w:t> </w:t>
      </w:r>
    </w:p>
    <w:p w:rsidR="00905878" w:rsidRPr="00905878" w:rsidRDefault="00905878" w:rsidP="00905878">
      <w:pPr>
        <w:pStyle w:val="a4"/>
      </w:pPr>
      <w:r w:rsidRPr="00905878">
        <w:t>合同签订地点：</w:t>
      </w:r>
      <w:r w:rsidRPr="00905878">
        <w:br/>
        <w:t>合同签订时间：　　年　　月　　日</w:t>
      </w:r>
    </w:p>
    <w:p w:rsidR="00905878" w:rsidRPr="00905878" w:rsidRDefault="00905878" w:rsidP="00905878">
      <w:pPr>
        <w:pStyle w:val="a4"/>
      </w:pPr>
      <w:r w:rsidRPr="00905878">
        <w:t> </w:t>
      </w:r>
    </w:p>
    <w:p w:rsidR="00905878" w:rsidRPr="00905878" w:rsidRDefault="00905878" w:rsidP="00905878">
      <w:r w:rsidRPr="00905878">
        <w:t> </w:t>
      </w:r>
    </w:p>
    <w:p w:rsidR="00A878E7" w:rsidRPr="00905878" w:rsidRDefault="00A878E7" w:rsidP="00905878"/>
    <w:sectPr w:rsidR="00A878E7" w:rsidRPr="00905878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33A" w:rsidRDefault="0074033A" w:rsidP="00886F22">
      <w:r>
        <w:separator/>
      </w:r>
    </w:p>
  </w:endnote>
  <w:endnote w:type="continuationSeparator" w:id="1">
    <w:p w:rsidR="0074033A" w:rsidRDefault="0074033A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33A" w:rsidRDefault="0074033A" w:rsidP="00886F22">
      <w:r>
        <w:separator/>
      </w:r>
    </w:p>
  </w:footnote>
  <w:footnote w:type="continuationSeparator" w:id="1">
    <w:p w:rsidR="0074033A" w:rsidRDefault="0074033A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464"/>
    <w:multiLevelType w:val="multilevel"/>
    <w:tmpl w:val="CE3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63D4"/>
    <w:multiLevelType w:val="multilevel"/>
    <w:tmpl w:val="34B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D4126"/>
    <w:multiLevelType w:val="multilevel"/>
    <w:tmpl w:val="27E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70604"/>
    <w:rsid w:val="000B42C7"/>
    <w:rsid w:val="0012212E"/>
    <w:rsid w:val="001477DD"/>
    <w:rsid w:val="001910D8"/>
    <w:rsid w:val="00196A3A"/>
    <w:rsid w:val="001A6649"/>
    <w:rsid w:val="00306E20"/>
    <w:rsid w:val="00382BDC"/>
    <w:rsid w:val="003B5CFB"/>
    <w:rsid w:val="003C0CF5"/>
    <w:rsid w:val="003D123B"/>
    <w:rsid w:val="003D632D"/>
    <w:rsid w:val="003F3CBD"/>
    <w:rsid w:val="00415315"/>
    <w:rsid w:val="004227D0"/>
    <w:rsid w:val="00462042"/>
    <w:rsid w:val="004C7898"/>
    <w:rsid w:val="00536632"/>
    <w:rsid w:val="00560A41"/>
    <w:rsid w:val="00586D0B"/>
    <w:rsid w:val="005970A8"/>
    <w:rsid w:val="005C4394"/>
    <w:rsid w:val="005F5F80"/>
    <w:rsid w:val="0064649B"/>
    <w:rsid w:val="006707F5"/>
    <w:rsid w:val="006C1866"/>
    <w:rsid w:val="006F7A5C"/>
    <w:rsid w:val="00721FE9"/>
    <w:rsid w:val="007347B6"/>
    <w:rsid w:val="0074033A"/>
    <w:rsid w:val="00756E4D"/>
    <w:rsid w:val="007B15EE"/>
    <w:rsid w:val="007B6862"/>
    <w:rsid w:val="00805F99"/>
    <w:rsid w:val="00836F27"/>
    <w:rsid w:val="00886F22"/>
    <w:rsid w:val="008B0351"/>
    <w:rsid w:val="008B0F83"/>
    <w:rsid w:val="00905878"/>
    <w:rsid w:val="009A48B5"/>
    <w:rsid w:val="009A7D07"/>
    <w:rsid w:val="009C6D5F"/>
    <w:rsid w:val="009E6E04"/>
    <w:rsid w:val="009F60F7"/>
    <w:rsid w:val="00A2083F"/>
    <w:rsid w:val="00A50C67"/>
    <w:rsid w:val="00A878E7"/>
    <w:rsid w:val="00B30CF6"/>
    <w:rsid w:val="00B312E0"/>
    <w:rsid w:val="00B34076"/>
    <w:rsid w:val="00B37EDF"/>
    <w:rsid w:val="00BA079A"/>
    <w:rsid w:val="00BF20B1"/>
    <w:rsid w:val="00BF7998"/>
    <w:rsid w:val="00C02DC6"/>
    <w:rsid w:val="00C3411C"/>
    <w:rsid w:val="00C902B9"/>
    <w:rsid w:val="00CD1897"/>
    <w:rsid w:val="00CE7E9F"/>
    <w:rsid w:val="00CF4913"/>
    <w:rsid w:val="00D5163B"/>
    <w:rsid w:val="00DA500C"/>
    <w:rsid w:val="00DE0712"/>
    <w:rsid w:val="00E4429F"/>
    <w:rsid w:val="00E77B76"/>
    <w:rsid w:val="00EB08F0"/>
    <w:rsid w:val="00EF03BB"/>
    <w:rsid w:val="00F17E78"/>
    <w:rsid w:val="00F2024D"/>
    <w:rsid w:val="00F348DD"/>
    <w:rsid w:val="00F80FAA"/>
    <w:rsid w:val="00F90108"/>
    <w:rsid w:val="00F9533A"/>
    <w:rsid w:val="00FC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47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semiHidden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semiHidden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6E20"/>
    <w:rPr>
      <w:i/>
      <w:iCs/>
    </w:rPr>
  </w:style>
  <w:style w:type="paragraph" w:styleId="a6">
    <w:name w:val="header"/>
    <w:basedOn w:val="a"/>
    <w:link w:val="Char"/>
    <w:uiPriority w:val="99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B312E0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7347B6"/>
    <w:rPr>
      <w:rFonts w:ascii="宋体" w:eastAsia="宋体" w:hAnsi="宋体" w:cs="宋体"/>
      <w:b/>
      <w:bCs/>
      <w:sz w:val="32"/>
      <w:szCs w:val="32"/>
    </w:rPr>
  </w:style>
  <w:style w:type="paragraph" w:customStyle="1" w:styleId="discusscurrent">
    <w:name w:val="discusscurrent"/>
    <w:basedOn w:val="a"/>
    <w:rsid w:val="007347B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970A8"/>
    <w:pPr>
      <w:spacing w:before="100" w:beforeAutospacing="1" w:after="100" w:afterAutospacing="1"/>
    </w:pPr>
  </w:style>
  <w:style w:type="paragraph" w:styleId="20">
    <w:name w:val="Body Text Indent 2"/>
    <w:basedOn w:val="a"/>
    <w:link w:val="2Char0"/>
    <w:uiPriority w:val="99"/>
    <w:semiHidden/>
    <w:unhideWhenUsed/>
    <w:rsid w:val="00C902B9"/>
    <w:pPr>
      <w:spacing w:before="100" w:beforeAutospacing="1" w:after="100" w:afterAutospacing="1"/>
    </w:pPr>
  </w:style>
  <w:style w:type="character" w:customStyle="1" w:styleId="2Char0">
    <w:name w:val="正文文本缩进 2 Char"/>
    <w:basedOn w:val="a0"/>
    <w:link w:val="20"/>
    <w:uiPriority w:val="99"/>
    <w:semiHidden/>
    <w:rsid w:val="00C902B9"/>
    <w:rPr>
      <w:rFonts w:ascii="宋体" w:eastAsia="宋体" w:hAnsi="宋体" w:cs="宋体"/>
      <w:sz w:val="24"/>
      <w:szCs w:val="24"/>
    </w:rPr>
  </w:style>
  <w:style w:type="paragraph" w:styleId="ab">
    <w:name w:val="Body Text Indent"/>
    <w:basedOn w:val="a"/>
    <w:link w:val="Char2"/>
    <w:uiPriority w:val="99"/>
    <w:semiHidden/>
    <w:unhideWhenUsed/>
    <w:rsid w:val="00DE0712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b"/>
    <w:uiPriority w:val="99"/>
    <w:semiHidden/>
    <w:rsid w:val="00DE0712"/>
    <w:rPr>
      <w:rFonts w:ascii="宋体" w:eastAsia="宋体" w:hAnsi="宋体" w:cs="宋体"/>
      <w:sz w:val="24"/>
      <w:szCs w:val="24"/>
    </w:rPr>
  </w:style>
  <w:style w:type="paragraph" w:styleId="ac">
    <w:name w:val="annotation text"/>
    <w:basedOn w:val="a"/>
    <w:link w:val="Char3"/>
    <w:uiPriority w:val="99"/>
    <w:semiHidden/>
    <w:unhideWhenUsed/>
    <w:rsid w:val="006707F5"/>
    <w:pPr>
      <w:spacing w:before="100" w:beforeAutospacing="1" w:after="100" w:afterAutospacing="1"/>
    </w:pPr>
  </w:style>
  <w:style w:type="character" w:customStyle="1" w:styleId="Char3">
    <w:name w:val="批注文字 Char"/>
    <w:basedOn w:val="a0"/>
    <w:link w:val="ac"/>
    <w:uiPriority w:val="99"/>
    <w:semiHidden/>
    <w:rsid w:val="006707F5"/>
    <w:rPr>
      <w:rFonts w:ascii="宋体" w:eastAsia="宋体" w:hAnsi="宋体" w:cs="宋体"/>
      <w:sz w:val="24"/>
      <w:szCs w:val="24"/>
    </w:rPr>
  </w:style>
  <w:style w:type="paragraph" w:styleId="ad">
    <w:name w:val="Plain Text"/>
    <w:basedOn w:val="a"/>
    <w:link w:val="Char4"/>
    <w:uiPriority w:val="99"/>
    <w:semiHidden/>
    <w:unhideWhenUsed/>
    <w:rsid w:val="006707F5"/>
    <w:pPr>
      <w:spacing w:before="100" w:beforeAutospacing="1" w:after="100" w:afterAutospacing="1"/>
    </w:pPr>
  </w:style>
  <w:style w:type="character" w:customStyle="1" w:styleId="Char4">
    <w:name w:val="纯文本 Char"/>
    <w:basedOn w:val="a0"/>
    <w:link w:val="ad"/>
    <w:uiPriority w:val="99"/>
    <w:semiHidden/>
    <w:rsid w:val="006707F5"/>
    <w:rPr>
      <w:rFonts w:ascii="宋体" w:eastAsia="宋体" w:hAnsi="宋体" w:cs="宋体"/>
      <w:sz w:val="24"/>
      <w:szCs w:val="24"/>
    </w:rPr>
  </w:style>
  <w:style w:type="paragraph" w:customStyle="1" w:styleId="qptext">
    <w:name w:val="qptext"/>
    <w:basedOn w:val="a"/>
    <w:rsid w:val="006707F5"/>
    <w:pPr>
      <w:spacing w:before="100" w:beforeAutospacing="1" w:after="100" w:afterAutospacing="1"/>
    </w:pPr>
  </w:style>
  <w:style w:type="paragraph" w:styleId="30">
    <w:name w:val="Body Text Indent 3"/>
    <w:basedOn w:val="a"/>
    <w:link w:val="3Char0"/>
    <w:uiPriority w:val="99"/>
    <w:semiHidden/>
    <w:unhideWhenUsed/>
    <w:rsid w:val="00B30CF6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semiHidden/>
    <w:rsid w:val="00B30CF6"/>
    <w:rPr>
      <w:rFonts w:ascii="宋体" w:eastAsia="宋体" w:hAnsi="宋体" w:cs="宋体"/>
      <w:sz w:val="16"/>
      <w:szCs w:val="16"/>
    </w:rPr>
  </w:style>
  <w:style w:type="paragraph" w:styleId="ae">
    <w:name w:val="Block Text"/>
    <w:basedOn w:val="a"/>
    <w:uiPriority w:val="99"/>
    <w:semiHidden/>
    <w:unhideWhenUsed/>
    <w:rsid w:val="00B30C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Company>微软中国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2017-12-27T08:40:00Z</dcterms:created>
  <dcterms:modified xsi:type="dcterms:W3CDTF">2017-12-27T08:40:00Z</dcterms:modified>
</cp:coreProperties>
</file>